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9B" w:rsidRPr="00836BE7" w:rsidRDefault="00836BE7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-281940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836B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6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 w:rsidR="006B413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3pt;margin-top:-22.2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Gxv9+HhAAAACQEAAA8AAAAAAAAAAAAAAAAAogQAAGRycy9kb3ducmV2LnhtbFBLBQYAAAAABAAE&#10;APMAAACwBQAAAAA=&#10;" filled="f" stroked="f" strokeweight=".5pt">
                <v:textbox>
                  <w:txbxContent>
                    <w:p w:rsidR="00836BE7" w:rsidRPr="00836BE7" w:rsidRDefault="00836BE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6BE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 w:rsidR="006B413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</w:t>
      </w:r>
      <w:r w:rsidR="00C617D4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特定課題研究</w:t>
      </w:r>
    </w:p>
    <w:p w:rsidR="00715C9B" w:rsidRPr="00836BE7" w:rsidRDefault="00715C9B" w:rsidP="00C617D4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587"/>
        <w:gridCol w:w="3515"/>
      </w:tblGrid>
      <w:tr w:rsidR="00C617D4" w:rsidRPr="00836BE7" w:rsidTr="00C617D4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担当教科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</w:tr>
      <w:tr w:rsidR="00536623" w:rsidRPr="00836BE7" w:rsidTr="00947097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3" w:rsidRPr="00836BE7" w:rsidRDefault="00536623" w:rsidP="00536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〇〇高等学校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3" w:rsidRPr="00836BE7" w:rsidRDefault="00536623" w:rsidP="00536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alias w:val="担当教科"/>
            <w:tag w:val="担当教科"/>
            <w:id w:val="-1239321943"/>
            <w:placeholder>
              <w:docPart w:val="CB820D9C1B9A42C5AB066B809CAA6956"/>
            </w:placeholder>
            <w:dropDownList>
              <w:listItem w:value="アイテムを選択してください。"/>
              <w:listItem w:displayText="１　国語" w:value="国語"/>
              <w:listItem w:displayText="２　地歴" w:value="地歴"/>
              <w:listItem w:displayText="３　公民" w:value="公民"/>
              <w:listItem w:displayText="４　数学" w:value="数学"/>
              <w:listItem w:displayText="５　理科" w:value="理科"/>
              <w:listItem w:displayText="６　保健体育" w:value="保健体育"/>
              <w:listItem w:displayText="７　音楽" w:value="音楽"/>
              <w:listItem w:displayText="８　美術・工芸" w:value="美術・工芸"/>
              <w:listItem w:displayText="９　書道" w:value="書道"/>
              <w:listItem w:displayText="10　外国語" w:value="外国語"/>
              <w:listItem w:displayText="11　家庭" w:value="家庭"/>
              <w:listItem w:displayText="12　情報" w:value="情報"/>
              <w:listItem w:displayText="13　農業" w:value="農業"/>
              <w:listItem w:displayText="14　工業" w:value="工業"/>
              <w:listItem w:displayText="15　商業" w:value="商業"/>
              <w:listItem w:displayText="16　看護" w:value="看護"/>
              <w:listItem w:displayText="17　福祉" w:value="福祉"/>
            </w:dropDownList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6623" w:rsidRPr="00836BE7" w:rsidRDefault="00BF78C9" w:rsidP="00536623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５　理科</w:t>
                </w:r>
              </w:p>
            </w:tc>
          </w:sdtContent>
        </w:sdt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6623" w:rsidRPr="00836BE7" w:rsidRDefault="00536623" w:rsidP="0053662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　　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～令和　年　　月</w:t>
            </w:r>
          </w:p>
        </w:tc>
      </w:tr>
    </w:tbl>
    <w:p w:rsidR="00715C9B" w:rsidRPr="00836BE7" w:rsidRDefault="00942DB7" w:rsidP="00715C9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</w:rPr>
      </w:pPr>
      <w:r w:rsidRPr="00836BE7">
        <w:rPr>
          <w:rFonts w:ascii="ＭＳ 明朝" w:eastAsia="ＭＳ 明朝" w:hAnsi="ＭＳ 明朝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DB5AE" wp14:editId="4E7FB385">
                <wp:simplePos x="0" y="0"/>
                <wp:positionH relativeFrom="column">
                  <wp:posOffset>4147185</wp:posOffset>
                </wp:positionH>
                <wp:positionV relativeFrom="paragraph">
                  <wp:posOffset>46990</wp:posOffset>
                </wp:positionV>
                <wp:extent cx="1223645" cy="323850"/>
                <wp:effectExtent l="571500" t="190500" r="1460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323850"/>
                        </a:xfrm>
                        <a:prstGeom prst="wedgeRoundRectCallout">
                          <a:avLst>
                            <a:gd name="adj1" fmla="val -92544"/>
                            <a:gd name="adj2" fmla="val -10445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DB7" w:rsidRPr="00806053" w:rsidRDefault="00942DB7" w:rsidP="00942D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できます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B5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margin-left:326.55pt;margin-top:3.7pt;width:96.3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" adj="-9190,-11762" fillcolor="white [3212]" strokecolor="windowText" strokeweight=".5pt">
                <v:textbox>
                  <w:txbxContent>
                    <w:p w:rsidR="00942DB7" w:rsidRPr="00806053" w:rsidRDefault="00942DB7" w:rsidP="00942D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8060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選択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できます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625F14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特定課題研究のテーマ</w:t>
            </w:r>
          </w:p>
        </w:tc>
      </w:tr>
      <w:tr w:rsidR="00C617D4" w:rsidRPr="00ED0B9F" w:rsidTr="00C617D4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836BE7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F3447C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F34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研修計画</w:t>
            </w:r>
          </w:p>
        </w:tc>
      </w:tr>
      <w:tr w:rsidR="00C617D4" w:rsidRPr="00ED0B9F" w:rsidTr="00F3447C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C617D4" w:rsidRDefault="00BF78C9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ED0B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6FA15" wp14:editId="0733B4DD">
                <wp:simplePos x="0" y="0"/>
                <wp:positionH relativeFrom="column">
                  <wp:posOffset>-297815</wp:posOffset>
                </wp:positionH>
                <wp:positionV relativeFrom="paragraph">
                  <wp:posOffset>4963160</wp:posOffset>
                </wp:positionV>
                <wp:extent cx="6659880" cy="1044000"/>
                <wp:effectExtent l="0" t="0" r="26670" b="2286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541131-E1DE-484C-91D5-18DB5E6916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0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9F" w:rsidRDefault="00ED0B9F" w:rsidP="00BF78C9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【注意】</w:t>
                            </w:r>
                          </w:p>
                          <w:p w:rsidR="00ED0B9F" w:rsidRDefault="00ED0B9F" w:rsidP="00BF78C9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この様式は、「学校研修」において、特定課題研究を実施する場合の参考様式です。</w:t>
                            </w:r>
                          </w:p>
                          <w:p w:rsidR="00ED0B9F" w:rsidRDefault="00ED0B9F" w:rsidP="00BF78C9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作成した場合、この報告書は学校で保管し、次年度以降の学校研修に御活用ください。</w:t>
                            </w:r>
                          </w:p>
                          <w:p w:rsidR="00ED0B9F" w:rsidRDefault="00ED0B9F" w:rsidP="00BF78C9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　※　特に、提出は求めません。</w:t>
                            </w:r>
                          </w:p>
                          <w:p w:rsidR="00BF78C9" w:rsidRPr="001C781B" w:rsidRDefault="00BF78C9" w:rsidP="00BF78C9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color w:val="000000" w:themeColor="text1"/>
                              </w:rPr>
                            </w:pPr>
                            <w:r w:rsidRPr="001C781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C781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・</w:t>
                            </w:r>
                            <w:r w:rsidRPr="001C781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C781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前年度、本研修受講者がいた際は、</w:t>
                            </w:r>
                            <w:r w:rsidRPr="001C781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保管されている</w:t>
                            </w:r>
                            <w:r w:rsidRPr="001C781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記録用紙を参考にしてください。</w:t>
                            </w:r>
                          </w:p>
                          <w:p w:rsidR="00BF78C9" w:rsidRPr="00BF78C9" w:rsidRDefault="00BF78C9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FA15" id="正方形/長方形 1" o:spid="_x0000_s1028" style="position:absolute;margin-left:-23.45pt;margin-top:390.8pt;width:524.4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" fillcolor="white [3212]" strokecolor="black [3213]" strokeweight="1.5pt">
                <v:textbox inset=",0,,0">
                  <w:txbxContent>
                    <w:p w:rsidR="00ED0B9F" w:rsidRDefault="00ED0B9F" w:rsidP="00BF78C9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>【注意】</w:t>
                      </w:r>
                    </w:p>
                    <w:p w:rsidR="00ED0B9F" w:rsidRDefault="00ED0B9F" w:rsidP="00BF78C9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・　この様式は、「学校研修」において、特定課題研究を実施する場合の参考様式です。</w:t>
                      </w:r>
                    </w:p>
                    <w:p w:rsidR="00ED0B9F" w:rsidRDefault="00ED0B9F" w:rsidP="00BF78C9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・　作成した場合、この報告書は学校で保管し、次年度以降の学校研修に御活用ください。</w:t>
                      </w:r>
                    </w:p>
                    <w:p w:rsidR="00ED0B9F" w:rsidRDefault="00ED0B9F" w:rsidP="00BF78C9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　※　特に、提出は求めません。</w:t>
                      </w:r>
                    </w:p>
                    <w:p w:rsidR="00BF78C9" w:rsidRPr="001C781B" w:rsidRDefault="00BF78C9" w:rsidP="00BF78C9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color w:val="000000" w:themeColor="text1"/>
                        </w:rPr>
                      </w:pPr>
                      <w:r w:rsidRPr="001C781B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</w:t>
                      </w:r>
                      <w:r w:rsidRPr="001C781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  <w:t>・</w:t>
                      </w:r>
                      <w:r w:rsidRPr="001C781B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</w:t>
                      </w:r>
                      <w:r w:rsidRPr="001C781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  <w:t>前年度、本研修受講者がいた際は、</w:t>
                      </w:r>
                      <w:r w:rsidRPr="001C781B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>保管されている</w:t>
                      </w:r>
                      <w:r w:rsidRPr="001C781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  <w:t>記録用紙を参考にしてください。</w:t>
                      </w:r>
                    </w:p>
                    <w:p w:rsidR="00BF78C9" w:rsidRPr="00BF78C9" w:rsidRDefault="00BF78C9" w:rsidP="00ED0B9F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26907" w:rsidRPr="00836BE7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C617D4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研究</w:t>
            </w:r>
            <w:r w:rsidR="00D26907"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D26907" w:rsidRPr="00836BE7" w:rsidTr="00ED0B9F">
        <w:trPr>
          <w:trHeight w:val="805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１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研究の目的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２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研究の概要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３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研究の成果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４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今後の課題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５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備考（参考文献等を記すこと）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⑴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内容は、具体的に、平易に表現する。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⑵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内容の柱立ては、上記１～４の他、実態に応じて、適宜変更することも可とする。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⑶　</w:t>
            </w:r>
            <w:r w:rsidR="002524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４０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字（全角）×</w:t>
            </w:r>
            <w:r w:rsidR="002524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３８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行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※　原則として、半角の文字、数字は使用しない。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⑷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文字ポイント数は、１２ポイントとする。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⑸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写真、図版等は、文中に入れること。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⑹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資料等の出典、年度等を示すこと。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（資料等もあれば、綴ること。）</w:t>
            </w:r>
            <w:bookmarkStart w:id="0" w:name="_GoBack"/>
            <w:bookmarkEnd w:id="0"/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⑺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見出し符号は、次の順とする。</w:t>
            </w:r>
          </w:p>
          <w:p w:rsidR="00C617D4" w:rsidRPr="00ED0B9F" w:rsidRDefault="00BF78C9" w:rsidP="00BF78C9">
            <w:pPr>
              <w:widowControl/>
              <w:spacing w:line="12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6E314" wp14:editId="7DE24A08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37836</wp:posOffset>
                      </wp:positionV>
                      <wp:extent cx="3095625" cy="1367790"/>
                      <wp:effectExtent l="0" t="0" r="28575" b="22860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1367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hyperlink r:id="rId6" w:tgtFrame="_blank" w:history="1">
                                    <w:r w:rsidRPr="00466EAB">
                                      <w:rPr>
                                        <w:rStyle w:val="a8"/>
                                        <w:rFonts w:ascii="ＭＳ ゴシック" w:eastAsia="ＭＳ ゴシック" w:hAnsi="ＭＳ ゴシック" w:hint="eastAsia"/>
                                      </w:rPr>
                                      <w:t>総合教育センターホームページ</w:t>
                                    </w:r>
                                  </w:hyperlink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</w:t>
                                  </w:r>
                                  <w:r w:rsidR="00742A4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年次経験者研修手引」</w:t>
                                  </w:r>
                                </w:p>
                                <w:p w:rsidR="0064768A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 w:rsidR="0053662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高等学校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E314" id="_x0000_s1029" style="position:absolute;left:0;text-align:left;margin-left:259.5pt;margin-top:3pt;width:243.75pt;height:10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" fillcolor="white [3212]" strokecolor="black [3213]" strokeweight="1.5pt">
                      <v:textbox inset="2mm,0,0,0">
                        <w:txbxContent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hyperlink r:id="rId7" w:tgtFrame="_blank" w:history="1">
                              <w:r w:rsidRPr="00466EAB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</w:rPr>
                                <w:t>総合教育センターホームページ</w:t>
                              </w:r>
                            </w:hyperlink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</w:t>
                            </w:r>
                            <w:r w:rsidR="00742A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6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年次経験者研修手引」</w:t>
                            </w:r>
                          </w:p>
                          <w:p w:rsidR="0064768A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 w:rsidR="0053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高等学校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40005</wp:posOffset>
                      </wp:positionV>
                      <wp:extent cx="2371725" cy="17430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743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818D4" id="正方形/長方形 5" o:spid="_x0000_s1026" style="position:absolute;left:0;text-align:left;margin-left:35.45pt;margin-top:3.15pt;width:186.75pt;height:1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" filled="f" strokecolor="black [3213]" strokeweight=".5pt">
                      <v:stroke dashstyle="3 1"/>
                    </v:rect>
                  </w:pict>
                </mc:Fallback>
              </mc:AlternateConten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【見出し符号について】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１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⑴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××ア×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×××(ｱ)×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××××ａ×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×××××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⒜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２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⑴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××ア×</w:t>
            </w:r>
          </w:p>
          <w:p w:rsidR="00F87702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（注：×は、スペースを示す。）</w:t>
            </w:r>
          </w:p>
          <w:p w:rsidR="00F87702" w:rsidRPr="00ED0B9F" w:rsidRDefault="00F87702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F87702" w:rsidRPr="00F57939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486554">
      <w:pgSz w:w="11906" w:h="16838" w:code="9"/>
      <w:pgMar w:top="1134" w:right="1134" w:bottom="1134" w:left="1134" w:header="851" w:footer="340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18" w:rsidRDefault="00FF4418" w:rsidP="00C617D4">
      <w:r>
        <w:separator/>
      </w:r>
    </w:p>
  </w:endnote>
  <w:endnote w:type="continuationSeparator" w:id="0">
    <w:p w:rsidR="00FF4418" w:rsidRDefault="00FF4418" w:rsidP="00C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18" w:rsidRDefault="00FF4418" w:rsidP="00C617D4">
      <w:r>
        <w:separator/>
      </w:r>
    </w:p>
  </w:footnote>
  <w:footnote w:type="continuationSeparator" w:id="0">
    <w:p w:rsidR="00FF4418" w:rsidRDefault="00FF4418" w:rsidP="00C6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9B"/>
    <w:rsid w:val="00005128"/>
    <w:rsid w:val="0003684F"/>
    <w:rsid w:val="001070A5"/>
    <w:rsid w:val="00136D4E"/>
    <w:rsid w:val="001C781B"/>
    <w:rsid w:val="0025242D"/>
    <w:rsid w:val="002B7A13"/>
    <w:rsid w:val="003811C9"/>
    <w:rsid w:val="00402FC2"/>
    <w:rsid w:val="00466EAB"/>
    <w:rsid w:val="00486554"/>
    <w:rsid w:val="00536623"/>
    <w:rsid w:val="0064768A"/>
    <w:rsid w:val="006B413E"/>
    <w:rsid w:val="00715C9B"/>
    <w:rsid w:val="00742A48"/>
    <w:rsid w:val="00806053"/>
    <w:rsid w:val="00836BE7"/>
    <w:rsid w:val="00942DB7"/>
    <w:rsid w:val="00947097"/>
    <w:rsid w:val="00A33AEB"/>
    <w:rsid w:val="00A429E6"/>
    <w:rsid w:val="00B5709B"/>
    <w:rsid w:val="00BF78C9"/>
    <w:rsid w:val="00C617D4"/>
    <w:rsid w:val="00D26907"/>
    <w:rsid w:val="00D37594"/>
    <w:rsid w:val="00D6140C"/>
    <w:rsid w:val="00DC0EFA"/>
    <w:rsid w:val="00E227FE"/>
    <w:rsid w:val="00ED0B9F"/>
    <w:rsid w:val="00F57939"/>
    <w:rsid w:val="00F87702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7D4"/>
  </w:style>
  <w:style w:type="paragraph" w:styleId="a6">
    <w:name w:val="footer"/>
    <w:basedOn w:val="a"/>
    <w:link w:val="a7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7D4"/>
  </w:style>
  <w:style w:type="character" w:styleId="a8">
    <w:name w:val="Hyperlink"/>
    <w:basedOn w:val="a0"/>
    <w:uiPriority w:val="99"/>
    <w:unhideWhenUsed/>
    <w:rsid w:val="00466EA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6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nter.spec.ed.jp/5e3fadf72a5e2f08d7275c46aa7bf839/61b1d843dc12c9d66069d1c4639ee0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er.spec.ed.jp/5e3fadf72a5e2f08d7275c46aa7bf839/61b1d843dc12c9d66069d1c4639ee0e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820D9C1B9A42C5AB066B809CAA69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2F2771-4A09-423A-B11A-7145163726F2}"/>
      </w:docPartPr>
      <w:docPartBody>
        <w:p w:rsidR="009C370F" w:rsidRDefault="00F85460" w:rsidP="00F85460">
          <w:pPr>
            <w:pStyle w:val="CB820D9C1B9A42C5AB066B809CAA6956"/>
          </w:pPr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1C"/>
    <w:rsid w:val="002D5F40"/>
    <w:rsid w:val="00581622"/>
    <w:rsid w:val="00727E5C"/>
    <w:rsid w:val="007E4F97"/>
    <w:rsid w:val="009A0852"/>
    <w:rsid w:val="009C3667"/>
    <w:rsid w:val="009C370F"/>
    <w:rsid w:val="00BF3AE1"/>
    <w:rsid w:val="00DD651C"/>
    <w:rsid w:val="00F411CF"/>
    <w:rsid w:val="00F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460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  <w:style w:type="paragraph" w:customStyle="1" w:styleId="8E2F8D5D8DC74F41BEBD54BB06E82592">
    <w:name w:val="8E2F8D5D8DC74F41BEBD54BB06E82592"/>
    <w:rsid w:val="00BF3AE1"/>
    <w:pPr>
      <w:widowControl w:val="0"/>
      <w:jc w:val="both"/>
    </w:pPr>
  </w:style>
  <w:style w:type="paragraph" w:customStyle="1" w:styleId="CB820D9C1B9A42C5AB066B809CAA6956">
    <w:name w:val="CB820D9C1B9A42C5AB066B809CAA6956"/>
    <w:rsid w:val="00F854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島村睦</cp:lastModifiedBy>
  <cp:revision>17</cp:revision>
  <dcterms:created xsi:type="dcterms:W3CDTF">2022-02-09T02:42:00Z</dcterms:created>
  <dcterms:modified xsi:type="dcterms:W3CDTF">2024-02-22T00:28:00Z</dcterms:modified>
</cp:coreProperties>
</file>